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A" w:rsidRDefault="009C57D1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  <w:t>Вакансии</w:t>
      </w:r>
      <w:r w:rsidR="00B5791A"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  <w:t xml:space="preserve"> для выпускников - делопроизводителей</w:t>
      </w:r>
      <w:r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  <w:t xml:space="preserve"> </w:t>
      </w:r>
      <w:r w:rsidR="00B5791A"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E1137F" w:rsidRDefault="00E1137F" w:rsidP="009C57D1">
      <w:pPr>
        <w:spacing w:after="0" w:line="240" w:lineRule="auto"/>
        <w:outlineLvl w:val="2"/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r>
        <w:fldChar w:fldCharType="begin"/>
      </w:r>
      <w:r>
        <w:instrText>HYPERLINK "https://nn.hh.ru/vacancy/74018266?from=vacancy_search_list&amp;query=%2C%D0%B4%D0%B5%D0%BB%D0%BE%D0%BF%D1%80%D0%BE%D0%B8%D0%B7%D0%B2%D0%BE%D0%B4%D0%B8%D1%82%D0%B5%D0%BB%D1%8C" \t "_blank"</w:instrText>
      </w:r>
      <w:r>
        <w:fldChar w:fldCharType="separate"/>
      </w:r>
      <w:r w:rsidR="009C57D1" w:rsidRPr="009C57D1">
        <w:rPr>
          <w:rFonts w:ascii="Arial" w:eastAsia="Times New Roman" w:hAnsi="Arial" w:cs="Arial"/>
          <w:b/>
          <w:bCs/>
          <w:color w:val="3C9DF2"/>
          <w:sz w:val="27"/>
          <w:szCs w:val="27"/>
          <w:lang w:eastAsia="ru-RU"/>
        </w:rPr>
        <w:t>Делопроизводитель</w:t>
      </w:r>
      <w:r>
        <w:fldChar w:fldCharType="end"/>
      </w:r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35 000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ООО Юрист</w:t>
        </w:r>
        <w:proofErr w:type="gramStart"/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 Д</w:t>
        </w:r>
        <w:proofErr w:type="gramEnd"/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ля Людей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посетителей с документами, консультирование клиентов по вопросам сбора документов. Изготовление необходимых копий документов. Формирование и ведение архива рассмотренных дел.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в коллективе (в одной команде). Опыт работы с документацией (в качестве </w:t>
      </w:r>
      <w:r w:rsidRPr="009C57D1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делопроизводителя</w:t>
      </w: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секретаря, архивариуса и т.д.) будет...</w:t>
      </w:r>
    </w:p>
    <w:p w:rsidR="009C57D1" w:rsidRDefault="009C57D1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9C57D1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Митина Наталья Львовна</w:t>
      </w:r>
    </w:p>
    <w:p w:rsidR="00741894" w:rsidRPr="009C57D1" w:rsidRDefault="0074189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lang w:eastAsia="ru-RU"/>
        </w:rPr>
        <w:t>+7 831 4335735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n.mitina@cccb.ru</w:t>
        </w:r>
      </w:hyperlink>
    </w:p>
    <w:p w:rsidR="00741894" w:rsidRPr="009C57D1" w:rsidRDefault="0074189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г.Н.Новгород, ул.Б.Покровская, д.56 (пл</w:t>
        </w:r>
        <w:proofErr w:type="gramStart"/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.Г</w:t>
        </w:r>
        <w:proofErr w:type="gramEnd"/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орького, дом Связи)</w:t>
        </w:r>
      </w:hyperlink>
    </w:p>
    <w:p w:rsidR="009C57D1" w:rsidRPr="009C57D1" w:rsidRDefault="009C57D1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7" w:tgtFrame="_blank" w:history="1"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</w:t>
        </w:r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sz w:val="27"/>
          <w:lang w:eastAsia="ru-RU"/>
        </w:rPr>
        <w:t>20 000 – 25 000 руб.</w:t>
      </w:r>
    </w:p>
    <w:p w:rsidR="00741894" w:rsidRPr="009C57D1" w:rsidRDefault="00741894" w:rsidP="009C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proofErr w:type="spellStart"/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Jobers</w:t>
        </w:r>
        <w:proofErr w:type="spellEnd"/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sz w:val="21"/>
          <w:szCs w:val="21"/>
          <w:lang w:eastAsia="ru-RU"/>
        </w:rPr>
        <w:t>Нижний Новгород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Организация документооборота учреждения. Приём, регистрация, учёт внутренних актов, входящих и исходящих документов. Подготовка отчётных документов, справок, запросов, служебных писем </w:t>
      </w:r>
      <w:proofErr w:type="gramStart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...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ДЕТСКИЙ САД 20 ПРИГЛАШАЕТ ответственного, активного, трудолюбивого, доброжелательного человека, который хочет работать </w:t>
      </w:r>
      <w:r w:rsidRPr="009C57D1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делопроизводителем</w:t>
      </w:r>
      <w:r w:rsidR="007418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вести кадровый учет.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4B736A" w:rsidRPr="009C57D1" w:rsidRDefault="009C57D1">
      <w:pPr>
        <w:rPr>
          <w:rFonts w:ascii="Arial" w:hAnsi="Arial" w:cs="Arial"/>
          <w:bCs/>
          <w:color w:val="303233"/>
          <w:shd w:val="clear" w:color="auto" w:fill="FFFFFF"/>
        </w:rPr>
      </w:pPr>
      <w:r w:rsidRPr="009C57D1">
        <w:rPr>
          <w:rFonts w:ascii="Arial" w:hAnsi="Arial" w:cs="Arial"/>
          <w:bCs/>
          <w:color w:val="303233"/>
          <w:shd w:val="clear" w:color="auto" w:fill="FFFFFF"/>
        </w:rPr>
        <w:t>Турилова Елена Константиновна</w:t>
      </w:r>
    </w:p>
    <w:p w:rsidR="009C57D1" w:rsidRPr="009C57D1" w:rsidRDefault="001C3074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9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+7 960 1902069</w:t>
        </w:r>
      </w:hyperlink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0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whh20n@yandex.ru</w:t>
        </w:r>
      </w:hyperlink>
    </w:p>
    <w:p w:rsidR="009C57D1" w:rsidRDefault="009C57D1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11" w:tgtFrame="_blank" w:history="1"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Секретарь-делопроизводитель</w:t>
        </w:r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35 000 – 40 000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2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МИ ФНС России по Приволжскому федеральному округу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Будьте первыми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работы по организационно-техническому обеспечению и административно-распорядительной деятельности начальника инспекции</w:t>
      </w:r>
      <w:proofErr w:type="gramStart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- </w:t>
      </w:r>
      <w:proofErr w:type="gramStart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одготовка необходимых документов и справочных материалов, иной информации...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образование, стаж работы в налоговых органах по направлению деятельности отдела приветствуется.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9C57D1" w:rsidRPr="009C57D1" w:rsidRDefault="009C57D1">
      <w:pPr>
        <w:rPr>
          <w:rFonts w:ascii="Arial" w:hAnsi="Arial" w:cs="Arial"/>
          <w:bCs/>
          <w:color w:val="303233"/>
          <w:shd w:val="clear" w:color="auto" w:fill="FFFFFF"/>
        </w:rPr>
      </w:pPr>
      <w:proofErr w:type="spellStart"/>
      <w:r w:rsidRPr="009C57D1">
        <w:rPr>
          <w:rFonts w:ascii="Arial" w:hAnsi="Arial" w:cs="Arial"/>
          <w:bCs/>
          <w:color w:val="303233"/>
          <w:shd w:val="clear" w:color="auto" w:fill="FFFFFF"/>
        </w:rPr>
        <w:t>Слепов</w:t>
      </w:r>
      <w:proofErr w:type="spellEnd"/>
      <w:r w:rsidRPr="009C57D1">
        <w:rPr>
          <w:rFonts w:ascii="Arial" w:hAnsi="Arial" w:cs="Arial"/>
          <w:bCs/>
          <w:color w:val="303233"/>
          <w:shd w:val="clear" w:color="auto" w:fill="FFFFFF"/>
        </w:rPr>
        <w:t xml:space="preserve"> Владимир Геннадьевич</w:t>
      </w:r>
    </w:p>
    <w:p w:rsidR="00741894" w:rsidRDefault="001C3074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3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+7 964 8334201</w:t>
        </w:r>
      </w:hyperlink>
    </w:p>
    <w:p w:rsidR="009C57D1" w:rsidRPr="009C57D1" w:rsidRDefault="009C57D1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Номера телефонов — только для звонков. Сообщения в </w:t>
      </w:r>
      <w:proofErr w:type="spellStart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мессенджеры</w:t>
      </w:r>
      <w:proofErr w:type="spellEnd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 xml:space="preserve"> и </w:t>
      </w:r>
      <w:proofErr w:type="spellStart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смс</w:t>
      </w:r>
      <w:proofErr w:type="spellEnd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 не дойдут</w:t>
      </w: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4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p0c4ta9954@yandex.ru</w:t>
        </w:r>
      </w:hyperlink>
    </w:p>
    <w:p w:rsid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5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Ярославская улица, 25</w:t>
        </w:r>
      </w:hyperlink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16" w:tgtFrame="_blank" w:history="1"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Секретарь/</w:t>
        </w:r>
        <w:proofErr w:type="spellStart"/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документовед</w:t>
        </w:r>
        <w:proofErr w:type="spellEnd"/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25 000 – 25 000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7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ГБПОУ Нижегородский колледж малого бизнеса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9C57D1">
        <w:rPr>
          <w:rFonts w:ascii="Arial" w:eastAsia="Times New Roman" w:hAnsi="Arial" w:cs="Arial"/>
          <w:color w:val="303233"/>
          <w:sz w:val="21"/>
          <w:lang w:eastAsia="ru-RU"/>
        </w:rPr>
        <w:t>Горьковская</w:t>
      </w:r>
      <w:proofErr w:type="gramEnd"/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Осуществляет работу по организационно-техническому обеспечению административно-распорядительной деятельности руководителя. Принимает входящую корреспонденцию, обрабатывает и передает ее в соответствии </w:t>
      </w:r>
      <w:proofErr w:type="gramStart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...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образование. Навыки делового общения. Умение доносить информацию.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9C57D1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Николаева Ирина Николаевна</w:t>
      </w:r>
    </w:p>
    <w:p w:rsidR="00741894" w:rsidRPr="009C57D1" w:rsidRDefault="0074189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lang w:eastAsia="ru-RU"/>
        </w:rPr>
        <w:t>+7 831 4395984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8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nikolaeva_i_23@mail.ru</w:t>
        </w:r>
      </w:hyperlink>
    </w:p>
    <w:p w:rsidR="009C57D1" w:rsidRDefault="001C3074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19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Артельная улица, 9</w:t>
        </w:r>
      </w:hyperlink>
    </w:p>
    <w:p w:rsidR="009C57D1" w:rsidRPr="009C57D1" w:rsidRDefault="009C57D1" w:rsidP="009C5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20" w:tgtFrame="_blank" w:history="1">
        <w:proofErr w:type="spellStart"/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Документовед</w:t>
        </w:r>
        <w:proofErr w:type="spellEnd"/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15 000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1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ОБОКПО Управления МВД России по </w:t>
        </w:r>
        <w:proofErr w:type="gramStart"/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г</w:t>
        </w:r>
        <w:proofErr w:type="gramEnd"/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.Н.Новгороду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Будьте первыми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документации, прием и отправление корреспонденции в Центре автоматизированной фиксации административных правонарушений УГИБДД ГУ МВД России по Нижегородской области.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Образование среднее профессиональное.</w:t>
      </w:r>
    </w:p>
    <w:p w:rsidR="00741894" w:rsidRDefault="00741894">
      <w:pPr>
        <w:rPr>
          <w:rFonts w:ascii="Arial" w:hAnsi="Arial" w:cs="Arial"/>
          <w:bCs/>
          <w:color w:val="303233"/>
          <w:shd w:val="clear" w:color="auto" w:fill="FFFFFF"/>
        </w:rPr>
      </w:pPr>
    </w:p>
    <w:p w:rsidR="009C57D1" w:rsidRPr="00741894" w:rsidRDefault="009C57D1">
      <w:pPr>
        <w:rPr>
          <w:rFonts w:ascii="Arial" w:hAnsi="Arial" w:cs="Arial"/>
          <w:bCs/>
          <w:color w:val="303233"/>
          <w:shd w:val="clear" w:color="auto" w:fill="FFFFFF"/>
        </w:rPr>
      </w:pPr>
      <w:r w:rsidRPr="00741894">
        <w:rPr>
          <w:rFonts w:ascii="Arial" w:hAnsi="Arial" w:cs="Arial"/>
          <w:bCs/>
          <w:color w:val="303233"/>
          <w:shd w:val="clear" w:color="auto" w:fill="FFFFFF"/>
        </w:rPr>
        <w:t>ЦАФАП</w:t>
      </w:r>
    </w:p>
    <w:p w:rsidR="00741894" w:rsidRDefault="001C3074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2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+7 901 2480694</w:t>
        </w:r>
      </w:hyperlink>
    </w:p>
    <w:p w:rsidR="009C57D1" w:rsidRPr="009C57D1" w:rsidRDefault="009C57D1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Номера телефонов — только для звонков. Сообщения в </w:t>
      </w:r>
      <w:proofErr w:type="spellStart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мессенджеры</w:t>
      </w:r>
      <w:proofErr w:type="spellEnd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 xml:space="preserve"> и </w:t>
      </w:r>
      <w:proofErr w:type="spellStart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смс</w:t>
      </w:r>
      <w:proofErr w:type="spellEnd"/>
      <w:r>
        <w:rPr>
          <w:rFonts w:ascii="Arial" w:hAnsi="Arial" w:cs="Arial"/>
          <w:color w:val="303233"/>
          <w:sz w:val="18"/>
          <w:szCs w:val="18"/>
          <w:shd w:val="clear" w:color="auto" w:fill="EBFAEB"/>
        </w:rPr>
        <w:t> не дойдут.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2687766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</w:p>
    <w:p w:rsid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3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улица Пугачёва, 21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24" w:tgtFrame="_blank" w:history="1"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bdr w:val="none" w:sz="0" w:space="0" w:color="auto" w:frame="1"/>
            <w:lang w:eastAsia="ru-RU"/>
          </w:rPr>
          <w:br/>
        </w:r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</w:t>
        </w:r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до 35 000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5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ООО КСК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r w:rsidRPr="009C57D1">
        <w:rPr>
          <w:rFonts w:ascii="Arial" w:eastAsia="Times New Roman" w:hAnsi="Arial" w:cs="Arial"/>
          <w:color w:val="303233"/>
          <w:sz w:val="21"/>
          <w:lang w:eastAsia="ru-RU"/>
        </w:rPr>
        <w:t>Парк Культуры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Принимает и регистрирует корреспонденцию. Передает документы на исполнение. Отправляет исполненную документацию по адресатам. Систематизирует и хранит документы текущего архива, разрабатывает...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Среднее профессиональное образование по программам подготовки специалистов среднего звена, дополнительное профессиональное образование по специальным программам. Отличное знание офисных программ </w:t>
      </w:r>
      <w:proofErr w:type="spellStart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...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9C57D1">
      <w:pPr>
        <w:rPr>
          <w:rFonts w:ascii="Arial" w:hAnsi="Arial" w:cs="Arial"/>
          <w:bCs/>
          <w:color w:val="303233"/>
          <w:shd w:val="clear" w:color="auto" w:fill="FFFFFF"/>
        </w:rPr>
      </w:pPr>
      <w:proofErr w:type="spellStart"/>
      <w:r w:rsidRPr="009C57D1">
        <w:rPr>
          <w:rFonts w:ascii="Arial" w:hAnsi="Arial" w:cs="Arial"/>
          <w:bCs/>
          <w:color w:val="303233"/>
          <w:shd w:val="clear" w:color="auto" w:fill="FFFFFF"/>
        </w:rPr>
        <w:t>Потерухина</w:t>
      </w:r>
      <w:proofErr w:type="spellEnd"/>
      <w:r w:rsidRPr="009C57D1">
        <w:rPr>
          <w:rFonts w:ascii="Arial" w:hAnsi="Arial" w:cs="Arial"/>
          <w:bCs/>
          <w:color w:val="303233"/>
          <w:shd w:val="clear" w:color="auto" w:fill="FFFFFF"/>
        </w:rPr>
        <w:t xml:space="preserve"> Елена Алексеевна</w:t>
      </w:r>
    </w:p>
    <w:p w:rsidR="009C57D1" w:rsidRPr="009C57D1" w:rsidRDefault="001C3074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6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+7 960 1937077</w:t>
        </w:r>
      </w:hyperlink>
    </w:p>
    <w:p w:rsidR="009C57D1" w:rsidRPr="009C57D1" w:rsidRDefault="001C3074" w:rsidP="009C57D1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7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+7 960 1937042</w:t>
        </w:r>
      </w:hyperlink>
    </w:p>
    <w:p w:rsid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8" w:history="1">
        <w:r w:rsidR="009C57D1" w:rsidRPr="009C57D1">
          <w:rPr>
            <w:rFonts w:ascii="Arial" w:eastAsia="Times New Roman" w:hAnsi="Arial" w:cs="Arial"/>
            <w:color w:val="0D69BA"/>
            <w:sz w:val="21"/>
            <w:lang w:eastAsia="ru-RU"/>
          </w:rPr>
          <w:t>ksk-ok@list.ru</w:t>
        </w:r>
      </w:hyperlink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29" w:history="1">
        <w:r w:rsidR="009C57D1" w:rsidRPr="009C57D1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Южный бульвар, 22А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741894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9C57D1" w:rsidRDefault="001C307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30" w:tgtFrame="_blank" w:history="1">
        <w:r w:rsidR="009C57D1" w:rsidRPr="009C57D1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 по кадрам</w:t>
        </w:r>
      </w:hyperlink>
    </w:p>
    <w:p w:rsidR="00741894" w:rsidRPr="009C57D1" w:rsidRDefault="00741894" w:rsidP="009C57D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9C57D1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28 000 – 33 900 руб.</w:t>
      </w:r>
    </w:p>
    <w:p w:rsidR="00741894" w:rsidRPr="009C57D1" w:rsidRDefault="0074189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1C3074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1" w:history="1">
        <w:r w:rsidR="009C57D1" w:rsidRPr="009C57D1">
          <w:rPr>
            <w:rFonts w:ascii="Arial" w:eastAsia="Times New Roman" w:hAnsi="Arial" w:cs="Arial"/>
            <w:color w:val="303233"/>
            <w:sz w:val="21"/>
            <w:lang w:eastAsia="ru-RU"/>
          </w:rPr>
          <w:t>Сеть магазинов цифровой и бытовой техники DNS</w:t>
        </w:r>
      </w:hyperlink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9C57D1" w:rsidRPr="009C57D1" w:rsidRDefault="009C57D1" w:rsidP="009C57D1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Будьте первыми</w:t>
      </w:r>
    </w:p>
    <w:p w:rsidR="009C57D1" w:rsidRP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Архивирование и подготовка к архивации кадровой документации. Контроль документооборота отдела кадров. Формирование личных дел сотрудников. Заполнение трудовых книжек, ведение учета...</w:t>
      </w:r>
    </w:p>
    <w:p w:rsidR="009C57D1" w:rsidRDefault="009C57D1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9C57D1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Уверенный пользователь ПК. Внимательность, ответственность. Опыт работы с документами будет плюсом.</w:t>
      </w:r>
    </w:p>
    <w:p w:rsidR="00DD029C" w:rsidRPr="009C57D1" w:rsidRDefault="00DD029C" w:rsidP="009C57D1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DD029C" w:rsidP="00DD0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Г</w:t>
      </w: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рищенко Ксения Александровна</w:t>
      </w:r>
    </w:p>
    <w:p w:rsidR="00741894" w:rsidRPr="00DD029C" w:rsidRDefault="00741894" w:rsidP="00DD0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lang w:eastAsia="ru-RU"/>
        </w:rPr>
        <w:t>+7 800 5112659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ЗВОНОК БЕСПЛАТНЫЙ (с 9:00 до 18:00; </w:t>
      </w:r>
      <w:proofErr w:type="spellStart"/>
      <w:proofErr w:type="gramStart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Сб</w:t>
      </w:r>
      <w:proofErr w:type="spellEnd"/>
      <w:proofErr w:type="gramEnd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 </w:t>
      </w:r>
      <w:proofErr w:type="spellStart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Вс</w:t>
      </w:r>
      <w:proofErr w:type="spellEnd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- выходные)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lang w:eastAsia="ru-RU"/>
        </w:rPr>
        <w:t>+7 908 1605318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с 9:00 до 18:00; </w:t>
      </w:r>
      <w:proofErr w:type="spellStart"/>
      <w:proofErr w:type="gramStart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Сб</w:t>
      </w:r>
      <w:proofErr w:type="spellEnd"/>
      <w:proofErr w:type="gramEnd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и </w:t>
      </w:r>
      <w:proofErr w:type="spellStart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Вс</w:t>
      </w:r>
      <w:proofErr w:type="spellEnd"/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</w:t>
      </w:r>
      <w:r w:rsidR="00741894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–</w:t>
      </w: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 xml:space="preserve"> выходные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1C3074" w:rsidP="00DD0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2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grischenko.ka@dns-shop.ru</w:t>
        </w:r>
      </w:hyperlink>
    </w:p>
    <w:p w:rsidR="00741894" w:rsidRPr="00DD029C" w:rsidRDefault="00741894" w:rsidP="00DD0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9C57D1" w:rsidRDefault="001C3074" w:rsidP="00DD02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3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Казанское шоссе, 25к2</w:t>
        </w:r>
      </w:hyperlink>
    </w:p>
    <w:p w:rsidR="00DD029C" w:rsidRDefault="00DD029C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DD029C" w:rsidRDefault="001C307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34" w:tgtFrame="_blank" w:history="1">
        <w:proofErr w:type="spellStart"/>
        <w:r w:rsidR="00DD029C" w:rsidRPr="00DD029C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Документовед</w:t>
        </w:r>
        <w:proofErr w:type="spellEnd"/>
      </w:hyperlink>
    </w:p>
    <w:p w:rsidR="00741894" w:rsidRPr="00DD029C" w:rsidRDefault="0074189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DD029C">
        <w:rPr>
          <w:rFonts w:ascii="Arial" w:eastAsia="Times New Roman" w:hAnsi="Arial" w:cs="Arial"/>
          <w:b/>
          <w:bCs/>
          <w:sz w:val="27"/>
          <w:lang w:eastAsia="ru-RU"/>
        </w:rPr>
        <w:t>14 000 – 18 000 руб.</w:t>
      </w:r>
    </w:p>
    <w:p w:rsidR="00741894" w:rsidRPr="00DD029C" w:rsidRDefault="00741894" w:rsidP="00DD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9C" w:rsidRPr="00DD029C" w:rsidRDefault="001C3074" w:rsidP="00DD029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35" w:history="1">
        <w:r w:rsidR="00DD029C" w:rsidRPr="00DD029C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Управление МВД России по </w:t>
        </w:r>
        <w:proofErr w:type="gramStart"/>
        <w:r w:rsidR="00DD029C" w:rsidRPr="00DD029C">
          <w:rPr>
            <w:rFonts w:ascii="Arial" w:eastAsia="Times New Roman" w:hAnsi="Arial" w:cs="Arial"/>
            <w:color w:val="303233"/>
            <w:sz w:val="21"/>
            <w:lang w:eastAsia="ru-RU"/>
          </w:rPr>
          <w:t>г</w:t>
        </w:r>
        <w:proofErr w:type="gramEnd"/>
        <w:r w:rsidR="00DD029C" w:rsidRPr="00DD029C">
          <w:rPr>
            <w:rFonts w:ascii="Arial" w:eastAsia="Times New Roman" w:hAnsi="Arial" w:cs="Arial"/>
            <w:color w:val="303233"/>
            <w:sz w:val="21"/>
            <w:lang w:eastAsia="ru-RU"/>
          </w:rPr>
          <w:t>.Н.Новгороду</w:t>
        </w:r>
      </w:hyperlink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sz w:val="21"/>
          <w:szCs w:val="21"/>
          <w:lang w:eastAsia="ru-RU"/>
        </w:rPr>
        <w:t>Нижний Новгород, </w:t>
      </w:r>
      <w:proofErr w:type="gramStart"/>
      <w:r w:rsidRPr="00DD029C">
        <w:rPr>
          <w:rFonts w:ascii="Arial" w:eastAsia="Times New Roman" w:hAnsi="Arial" w:cs="Arial"/>
          <w:sz w:val="21"/>
          <w:lang w:eastAsia="ru-RU"/>
        </w:rPr>
        <w:t>Горьковская</w:t>
      </w:r>
      <w:proofErr w:type="gramEnd"/>
    </w:p>
    <w:p w:rsidR="00DD029C" w:rsidRPr="00DD029C" w:rsidRDefault="00DD029C" w:rsidP="00DD029C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DD029C" w:rsidRPr="00DD029C" w:rsidRDefault="00DD029C" w:rsidP="00DD029C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Будьте первыми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Обработка входящей, подготовленной документации, архив.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Наличие высшего, </w:t>
      </w:r>
      <w:proofErr w:type="spellStart"/>
      <w:proofErr w:type="gramStart"/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среднего-специального</w:t>
      </w:r>
      <w:proofErr w:type="spellEnd"/>
      <w:proofErr w:type="gramEnd"/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образования.</w:t>
      </w:r>
    </w:p>
    <w:p w:rsidR="00DD029C" w:rsidRDefault="00DD029C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</w:p>
    <w:p w:rsidR="00DD029C" w:rsidRDefault="00DD029C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proofErr w:type="spellStart"/>
      <w:r w:rsidRPr="00DD029C">
        <w:rPr>
          <w:rFonts w:ascii="Arial" w:hAnsi="Arial" w:cs="Arial"/>
          <w:bCs/>
          <w:color w:val="303233"/>
          <w:shd w:val="clear" w:color="auto" w:fill="FFFFFF"/>
        </w:rPr>
        <w:lastRenderedPageBreak/>
        <w:t>Бочарова</w:t>
      </w:r>
      <w:proofErr w:type="spellEnd"/>
      <w:r w:rsidRPr="00DD029C">
        <w:rPr>
          <w:rFonts w:ascii="Arial" w:hAnsi="Arial" w:cs="Arial"/>
          <w:bCs/>
          <w:color w:val="303233"/>
          <w:shd w:val="clear" w:color="auto" w:fill="FFFFFF"/>
        </w:rPr>
        <w:t xml:space="preserve"> Елена</w:t>
      </w:r>
    </w:p>
    <w:p w:rsidR="00741894" w:rsidRPr="00DD029C" w:rsidRDefault="00741894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</w:p>
    <w:p w:rsidR="00DD029C" w:rsidRPr="00DD029C" w:rsidRDefault="001C307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6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+7 905 6655352</w:t>
        </w:r>
      </w:hyperlink>
    </w:p>
    <w:p w:rsidR="00DD029C" w:rsidRPr="00DD029C" w:rsidRDefault="001C307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7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+7 905 6672983</w:t>
        </w:r>
      </w:hyperlink>
    </w:p>
    <w:p w:rsidR="00DD029C" w:rsidRP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38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Большая Печёрская улица, 93</w:t>
        </w:r>
      </w:hyperlink>
    </w:p>
    <w:p w:rsidR="00DD029C" w:rsidRDefault="00DD029C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DD029C" w:rsidRDefault="001C307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39" w:tgtFrame="_blank" w:history="1">
        <w:r w:rsidR="00DD029C" w:rsidRPr="00DD029C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Делопроизводитель/специалист по кадрам</w:t>
        </w:r>
      </w:hyperlink>
    </w:p>
    <w:p w:rsidR="00741894" w:rsidRPr="00DD029C" w:rsidRDefault="0074189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DD029C" w:rsidRPr="00DD029C" w:rsidRDefault="001C3074" w:rsidP="00DD029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40" w:history="1">
        <w:r w:rsidR="00DD029C" w:rsidRPr="00DD029C">
          <w:rPr>
            <w:rFonts w:ascii="Arial" w:eastAsia="Times New Roman" w:hAnsi="Arial" w:cs="Arial"/>
            <w:color w:val="303233"/>
            <w:sz w:val="21"/>
            <w:lang w:eastAsia="ru-RU"/>
          </w:rPr>
          <w:t>МАОУ Школа № 128</w:t>
        </w:r>
      </w:hyperlink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sz w:val="21"/>
          <w:szCs w:val="21"/>
          <w:lang w:eastAsia="ru-RU"/>
        </w:rPr>
        <w:t>Нижний Новгород, </w:t>
      </w:r>
      <w:r w:rsidRPr="00DD029C">
        <w:rPr>
          <w:rFonts w:ascii="Arial" w:eastAsia="Times New Roman" w:hAnsi="Arial" w:cs="Arial"/>
          <w:sz w:val="21"/>
          <w:lang w:eastAsia="ru-RU"/>
        </w:rPr>
        <w:t>Парк Культуры</w:t>
      </w:r>
    </w:p>
    <w:p w:rsidR="00DD029C" w:rsidRPr="00DD029C" w:rsidRDefault="00DD029C" w:rsidP="00DD029C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Делопроизводство. Секретариат. Систематизация и классификация документации в бумажном и электронном виде. Качество выполнения своей работы. Рабочее место с компьютером, выходом...</w:t>
      </w: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работы кадровой службы организации. Требования: Опыт работы </w:t>
      </w:r>
      <w:r w:rsidRPr="00DD029C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делопроизводителем</w:t>
      </w: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! Дисциплинированность, аккуратность. Нацеленность на результат. Мобильность, оперативность. Ответственность. Целеустремленность. Исполнительность.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Pr="00741894" w:rsidRDefault="00DD029C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r w:rsidRPr="00741894">
        <w:rPr>
          <w:rFonts w:ascii="Arial" w:hAnsi="Arial" w:cs="Arial"/>
          <w:bCs/>
          <w:color w:val="303233"/>
          <w:shd w:val="clear" w:color="auto" w:fill="FFFFFF"/>
        </w:rPr>
        <w:t>Бак Маргарита Львовна</w:t>
      </w:r>
    </w:p>
    <w:p w:rsidR="00741894" w:rsidRDefault="00741894" w:rsidP="00DD029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03233"/>
          <w:shd w:val="clear" w:color="auto" w:fill="FFFFFF"/>
        </w:rPr>
      </w:pPr>
    </w:p>
    <w:p w:rsidR="00DD029C" w:rsidRDefault="001C307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1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+7 960 1919827</w:t>
        </w:r>
      </w:hyperlink>
    </w:p>
    <w:p w:rsidR="00741894" w:rsidRPr="00DD029C" w:rsidRDefault="0074189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2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s128_nn@mail.52gov.ru</w:t>
        </w:r>
      </w:hyperlink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3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Нижний Новгород, микрорайон </w:t>
        </w:r>
        <w:proofErr w:type="spellStart"/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Мончегорский</w:t>
        </w:r>
        <w:proofErr w:type="spellEnd"/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, </w:t>
        </w:r>
        <w:proofErr w:type="spellStart"/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Мончегорская</w:t>
        </w:r>
        <w:proofErr w:type="spellEnd"/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 улица, 33А</w:t>
        </w:r>
      </w:hyperlink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1C307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44" w:tgtFrame="_blank" w:history="1">
        <w:r w:rsidR="00DD029C" w:rsidRPr="00DD029C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Офис-менеджер/делопроизводитель</w:t>
        </w:r>
      </w:hyperlink>
    </w:p>
    <w:p w:rsidR="00741894" w:rsidRPr="00DD029C" w:rsidRDefault="00741894" w:rsidP="00DD029C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DD029C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40 000 – 60 000 руб.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P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5" w:history="1">
        <w:r w:rsidR="00DD029C" w:rsidRPr="00DD029C">
          <w:rPr>
            <w:rFonts w:ascii="Arial" w:eastAsia="Times New Roman" w:hAnsi="Arial" w:cs="Arial"/>
            <w:color w:val="303233"/>
            <w:sz w:val="21"/>
            <w:lang w:eastAsia="ru-RU"/>
          </w:rPr>
          <w:t>ООО Инжиниринговая компания Профи</w:t>
        </w:r>
      </w:hyperlink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DD029C">
        <w:rPr>
          <w:rFonts w:ascii="Arial" w:eastAsia="Times New Roman" w:hAnsi="Arial" w:cs="Arial"/>
          <w:color w:val="303233"/>
          <w:sz w:val="21"/>
          <w:lang w:eastAsia="ru-RU"/>
        </w:rPr>
        <w:t>Горьковская</w:t>
      </w:r>
      <w:proofErr w:type="gramEnd"/>
    </w:p>
    <w:p w:rsidR="00DD029C" w:rsidRPr="00DD029C" w:rsidRDefault="00DD029C" w:rsidP="00DD029C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Прием, регистрация, распределение входящих писем, отправка исходящих писем с фиксацией входящих номеров. Контроль содержимого общего электронного почтового ящика, информирование </w:t>
      </w:r>
      <w:proofErr w:type="gramStart"/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ответственных</w:t>
      </w:r>
      <w:proofErr w:type="gramEnd"/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...</w:t>
      </w:r>
    </w:p>
    <w:p w:rsidR="00DD029C" w:rsidRP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Уверенный пользователь ПК. Пунктуальность, исполнительность. РЕЗЮМЕ РАССМАТРИВАЮТСЯ ТОЛЬКО ПРИ НАЛИЧИИ АКТУАЛЬНОГО ФОТО.</w:t>
      </w:r>
    </w:p>
    <w:p w:rsidR="00741894" w:rsidRDefault="00741894" w:rsidP="00DD029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03233"/>
          <w:shd w:val="clear" w:color="auto" w:fill="FFFFFF"/>
        </w:rPr>
      </w:pPr>
    </w:p>
    <w:p w:rsidR="00741894" w:rsidRPr="00741894" w:rsidRDefault="00DD029C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r w:rsidRPr="00741894">
        <w:rPr>
          <w:rFonts w:ascii="Arial" w:hAnsi="Arial" w:cs="Arial"/>
          <w:bCs/>
          <w:color w:val="303233"/>
          <w:shd w:val="clear" w:color="auto" w:fill="FFFFFF"/>
        </w:rPr>
        <w:t>Анна Смирнова</w:t>
      </w:r>
    </w:p>
    <w:p w:rsidR="00741894" w:rsidRDefault="00741894" w:rsidP="00DD029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03233"/>
          <w:shd w:val="clear" w:color="auto" w:fill="FFFFFF"/>
        </w:rPr>
      </w:pPr>
    </w:p>
    <w:p w:rsidR="00DD029C" w:rsidRPr="00DD029C" w:rsidRDefault="001C307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6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+7 958 7287383</w:t>
        </w:r>
      </w:hyperlink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</w:pPr>
      <w:r w:rsidRPr="00DD029C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с 9.00 до 18.00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</w:p>
    <w:p w:rsidR="00DD029C" w:rsidRPr="00DD029C" w:rsidRDefault="001C3074" w:rsidP="00DD029C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7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+7 958 7287372</w:t>
        </w:r>
      </w:hyperlink>
    </w:p>
    <w:p w:rsidR="00DD029C" w:rsidRDefault="00DD029C" w:rsidP="00DD029C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</w:pPr>
      <w:proofErr w:type="spellStart"/>
      <w:r w:rsidRPr="00DD029C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доб</w:t>
      </w:r>
      <w:proofErr w:type="spellEnd"/>
      <w:r w:rsidRPr="00DD029C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 xml:space="preserve">. 214, </w:t>
      </w:r>
      <w:proofErr w:type="spellStart"/>
      <w:r w:rsidRPr="00DD029C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доб</w:t>
      </w:r>
      <w:proofErr w:type="spellEnd"/>
      <w:r w:rsidRPr="00DD029C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. 212</w:t>
      </w:r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</w:p>
    <w:p w:rsid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8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dog-ikprofi@yandex.ru</w:t>
        </w:r>
      </w:hyperlink>
    </w:p>
    <w:p w:rsidR="00741894" w:rsidRPr="00DD029C" w:rsidRDefault="0074189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Default="001C3074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49" w:history="1">
        <w:r w:rsidR="00DD029C" w:rsidRPr="00DD029C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Провиантская улица, 12</w:t>
        </w:r>
      </w:hyperlink>
    </w:p>
    <w:p w:rsidR="00B5791A" w:rsidRPr="00DD029C" w:rsidRDefault="00B5791A" w:rsidP="00DD029C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50" w:tgtFrame="_blank" w:history="1"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bdr w:val="none" w:sz="0" w:space="0" w:color="auto" w:frame="1"/>
            <w:lang w:eastAsia="ru-RU"/>
          </w:rPr>
          <w:br/>
        </w:r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Специалист по документообороту</w:t>
        </w:r>
      </w:hyperlink>
    </w:p>
    <w:p w:rsidR="00741894" w:rsidRPr="00B5791A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B5791A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lastRenderedPageBreak/>
        <w:t>25 000 – 30 000 руб.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1" w:history="1"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МБУ РЭД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r w:rsidRPr="00B5791A">
        <w:rPr>
          <w:rFonts w:ascii="Arial" w:eastAsia="Times New Roman" w:hAnsi="Arial" w:cs="Arial"/>
          <w:color w:val="303233"/>
          <w:sz w:val="21"/>
          <w:lang w:eastAsia="ru-RU"/>
        </w:rPr>
        <w:t>Парк Культуры</w:t>
      </w:r>
    </w:p>
    <w:p w:rsidR="00B5791A" w:rsidRPr="00B5791A" w:rsidRDefault="00B5791A" w:rsidP="00B5791A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Регистрация входящей и исходящей деловой переписки. Сортировка корреспонденции по степени важности и подразделениям. Ведение конструктивной переписки. Создание документальной базы предприятия.</w:t>
      </w: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Дисциплинированность. Ответственность.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Обучаемость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D029C" w:rsidRPr="00741894" w:rsidRDefault="00B5791A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r w:rsidRPr="00741894">
        <w:rPr>
          <w:rFonts w:ascii="Arial" w:hAnsi="Arial" w:cs="Arial"/>
          <w:bCs/>
          <w:color w:val="303233"/>
          <w:shd w:val="clear" w:color="auto" w:fill="FFFFFF"/>
        </w:rPr>
        <w:t>Маслова Елена Владимировна</w:t>
      </w:r>
    </w:p>
    <w:p w:rsidR="00741894" w:rsidRPr="00741894" w:rsidRDefault="00741894" w:rsidP="00DD029C">
      <w:pPr>
        <w:shd w:val="clear" w:color="auto" w:fill="FFFFFF"/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</w:p>
    <w:p w:rsidR="00B5791A" w:rsidRP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2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+7 964 8365601</w:t>
        </w:r>
      </w:hyperlink>
    </w:p>
    <w:p w:rsidR="00B5791A" w:rsidRP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3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+7 963 2311573</w:t>
        </w:r>
      </w:hyperlink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4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mp-red@yandex.ru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5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Нижний Новгород, улица </w:t>
        </w:r>
        <w:proofErr w:type="spellStart"/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Монастырка</w:t>
        </w:r>
        <w:proofErr w:type="spellEnd"/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, 15</w:t>
        </w:r>
      </w:hyperlink>
    </w:p>
    <w:p w:rsidR="00B5791A" w:rsidRDefault="00B5791A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B5791A" w:rsidRDefault="001C307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</w:pPr>
      <w:hyperlink r:id="rId56" w:tgtFrame="_blank" w:history="1"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</w:t>
        </w:r>
      </w:hyperlink>
    </w:p>
    <w:p w:rsidR="00741894" w:rsidRPr="00B5791A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sz w:val="27"/>
          <w:lang w:eastAsia="ru-RU"/>
        </w:rPr>
      </w:pPr>
      <w:r w:rsidRPr="00B5791A">
        <w:rPr>
          <w:rFonts w:ascii="Arial" w:eastAsia="Times New Roman" w:hAnsi="Arial" w:cs="Arial"/>
          <w:b/>
          <w:bCs/>
          <w:sz w:val="27"/>
          <w:lang w:eastAsia="ru-RU"/>
        </w:rPr>
        <w:t>25 000 – 25 000 руб.</w:t>
      </w:r>
    </w:p>
    <w:p w:rsidR="00741894" w:rsidRPr="00B5791A" w:rsidRDefault="00741894" w:rsidP="00B5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57" w:history="1">
        <w:proofErr w:type="gramStart"/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ГБУ</w:t>
        </w:r>
        <w:proofErr w:type="gramEnd"/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 НО </w:t>
        </w:r>
        <w:proofErr w:type="spellStart"/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Госветуправление</w:t>
        </w:r>
        <w:proofErr w:type="spellEnd"/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 xml:space="preserve"> ГО г.Н.Новгород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sz w:val="21"/>
          <w:szCs w:val="21"/>
          <w:lang w:eastAsia="ru-RU"/>
        </w:rPr>
        <w:t>Нижний Новгород</w:t>
      </w:r>
    </w:p>
    <w:p w:rsidR="00B5791A" w:rsidRPr="00B5791A" w:rsidRDefault="00B5791A" w:rsidP="00B5791A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исходящей и входящей корреспонденцией. Ведение общего документооборота: в электронном виде и в бумажном варианте. Прием, сканирование и отправка...</w:t>
      </w: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не обязателен. Уверенный пользователь ПК, работа с офисной оргтехникой. Коммуникабельность, ответственность, активность, грамотная устная и письменная речь</w:t>
      </w:r>
    </w:p>
    <w:p w:rsidR="00741894" w:rsidRDefault="00B5791A" w:rsidP="00B5791A">
      <w:pPr>
        <w:spacing w:after="0" w:line="240" w:lineRule="auto"/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b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B5791A" w:rsidRPr="00741894" w:rsidRDefault="00B5791A" w:rsidP="00B5791A">
      <w:pPr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r w:rsidRPr="00741894">
        <w:rPr>
          <w:rFonts w:ascii="Arial" w:hAnsi="Arial" w:cs="Arial"/>
          <w:b/>
          <w:bCs/>
          <w:color w:val="303233"/>
          <w:shd w:val="clear" w:color="auto" w:fill="FFFFFF"/>
        </w:rPr>
        <w:t xml:space="preserve"> </w:t>
      </w:r>
      <w:proofErr w:type="spellStart"/>
      <w:r w:rsidRPr="00741894">
        <w:rPr>
          <w:rFonts w:ascii="Arial" w:hAnsi="Arial" w:cs="Arial"/>
          <w:bCs/>
          <w:color w:val="303233"/>
          <w:shd w:val="clear" w:color="auto" w:fill="FFFFFF"/>
        </w:rPr>
        <w:t>Далуева</w:t>
      </w:r>
      <w:proofErr w:type="spellEnd"/>
      <w:r w:rsidRPr="00741894">
        <w:rPr>
          <w:rFonts w:ascii="Arial" w:hAnsi="Arial" w:cs="Arial"/>
          <w:bCs/>
          <w:color w:val="303233"/>
          <w:shd w:val="clear" w:color="auto" w:fill="FFFFFF"/>
        </w:rPr>
        <w:t xml:space="preserve"> Елена</w:t>
      </w:r>
    </w:p>
    <w:p w:rsidR="00741894" w:rsidRDefault="00741894" w:rsidP="00B5791A">
      <w:pPr>
        <w:spacing w:after="0" w:line="240" w:lineRule="auto"/>
        <w:rPr>
          <w:rFonts w:ascii="Arial" w:hAnsi="Arial" w:cs="Arial"/>
          <w:b/>
          <w:bCs/>
          <w:color w:val="303233"/>
          <w:shd w:val="clear" w:color="auto" w:fill="FFFFFF"/>
        </w:rPr>
      </w:pP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8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+7 960 1943395</w:t>
        </w:r>
      </w:hyperlink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59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kadrvetgbu@mail.ru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0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Ветеринарная улица, 4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B5791A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741894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</w:p>
    <w:p w:rsidR="00B5791A" w:rsidRDefault="001C307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61" w:tgtFrame="_blank" w:history="1"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Специалист по документообороту</w:t>
        </w:r>
      </w:hyperlink>
    </w:p>
    <w:p w:rsidR="00741894" w:rsidRPr="00B5791A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B5791A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от 30 000 руб.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2" w:history="1"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ООО </w:t>
        </w:r>
        <w:proofErr w:type="spellStart"/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Нижновтеплоэнерго</w:t>
        </w:r>
        <w:proofErr w:type="spellEnd"/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Новгород, </w:t>
      </w:r>
      <w:proofErr w:type="gramStart"/>
      <w:r w:rsidRPr="00B5791A">
        <w:rPr>
          <w:rFonts w:ascii="Arial" w:eastAsia="Times New Roman" w:hAnsi="Arial" w:cs="Arial"/>
          <w:color w:val="303233"/>
          <w:sz w:val="21"/>
          <w:lang w:eastAsia="ru-RU"/>
        </w:rPr>
        <w:t>Горьковская</w:t>
      </w:r>
      <w:proofErr w:type="gramEnd"/>
    </w:p>
    <w:p w:rsidR="00B5791A" w:rsidRPr="00B5791A" w:rsidRDefault="00B5791A" w:rsidP="00B5791A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Осуществлять (при необходимости) прием, учет и регистрацию входящей и исходящей корреспонденции, вносить в базу данных, направлять в структурные подразделения </w:t>
      </w:r>
      <w:proofErr w:type="gram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...</w:t>
      </w: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документооборота. Знание этики деловой переписки. Уверенный пользователь MS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MS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Excel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Internet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Грамотная речь</w:t>
      </w:r>
    </w:p>
    <w:p w:rsidR="00741894" w:rsidRPr="00741894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B5791A" w:rsidRPr="00741894" w:rsidRDefault="00B5791A" w:rsidP="00B5791A">
      <w:pPr>
        <w:spacing w:after="0" w:line="240" w:lineRule="auto"/>
        <w:rPr>
          <w:rFonts w:ascii="Arial" w:hAnsi="Arial" w:cs="Arial"/>
          <w:bCs/>
          <w:color w:val="303233"/>
          <w:shd w:val="clear" w:color="auto" w:fill="FFFFFF"/>
        </w:rPr>
      </w:pPr>
      <w:proofErr w:type="spellStart"/>
      <w:r w:rsidRPr="00741894">
        <w:rPr>
          <w:rFonts w:ascii="Arial" w:hAnsi="Arial" w:cs="Arial"/>
          <w:bCs/>
          <w:color w:val="303233"/>
          <w:shd w:val="clear" w:color="auto" w:fill="FFFFFF"/>
        </w:rPr>
        <w:t>Февралева</w:t>
      </w:r>
      <w:proofErr w:type="spellEnd"/>
      <w:r w:rsidRPr="00741894">
        <w:rPr>
          <w:rFonts w:ascii="Arial" w:hAnsi="Arial" w:cs="Arial"/>
          <w:bCs/>
          <w:color w:val="303233"/>
          <w:shd w:val="clear" w:color="auto" w:fill="FFFFFF"/>
        </w:rPr>
        <w:t xml:space="preserve"> Марина Сергеевна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3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+7 991 8995355</w:t>
        </w:r>
      </w:hyperlink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4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fevraleva.ms@nnte.ru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5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Нижний Новгород, </w:t>
        </w:r>
        <w:proofErr w:type="spellStart"/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Ковалихинская</w:t>
        </w:r>
        <w:proofErr w:type="spellEnd"/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 xml:space="preserve"> улица, 8</w:t>
        </w:r>
      </w:hyperlink>
    </w:p>
    <w:p w:rsidR="00B5791A" w:rsidRDefault="00B5791A" w:rsidP="00DD029C">
      <w:pPr>
        <w:shd w:val="clear" w:color="auto" w:fill="FFFFFF"/>
        <w:spacing w:after="0" w:line="240" w:lineRule="auto"/>
      </w:pPr>
    </w:p>
    <w:p w:rsidR="00B5791A" w:rsidRDefault="001C307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66" w:tgtFrame="_blank" w:history="1"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Делопроизводитель</w:t>
        </w:r>
      </w:hyperlink>
    </w:p>
    <w:p w:rsidR="00741894" w:rsidRPr="00B5791A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B5791A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до 20 000 руб.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7" w:history="1"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МБДОУ Детский сад 57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B5791A" w:rsidRPr="00B5791A" w:rsidRDefault="00B5791A" w:rsidP="00B5791A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номенклатуры дел организации. Прием будущих воспитанников. Организация работы по отчислению воспитанников. Прием и увольнение сотрудников. Другие обязанности </w:t>
      </w:r>
      <w:r w:rsidRPr="00B5791A">
        <w:rPr>
          <w:rFonts w:ascii="Arial" w:eastAsia="Times New Roman" w:hAnsi="Arial" w:cs="Arial"/>
          <w:b/>
          <w:bCs/>
          <w:color w:val="303233"/>
          <w:sz w:val="21"/>
          <w:lang w:eastAsia="ru-RU"/>
        </w:rPr>
        <w:t>делопроизводителя</w:t>
      </w: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Среднее профессиональное образование. Энергичный. Целеустремлённый. Ответственный.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Стрессоустойчивый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Исполнительный. Трудолюбивый.</w:t>
      </w:r>
    </w:p>
    <w:p w:rsidR="00741894" w:rsidRDefault="00741894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bdr w:val="none" w:sz="0" w:space="0" w:color="auto" w:frame="1"/>
          <w:lang w:eastAsia="ru-RU"/>
        </w:rPr>
      </w:pPr>
    </w:p>
    <w:p w:rsidR="00B5791A" w:rsidRPr="00741894" w:rsidRDefault="00B5791A" w:rsidP="00B5791A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Зуева Анна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4"/>
          <w:szCs w:val="24"/>
          <w:lang w:eastAsia="ru-RU"/>
        </w:rPr>
      </w:pPr>
    </w:p>
    <w:p w:rsidR="00B5791A" w:rsidRP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8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+7 903 0582257</w:t>
        </w:r>
      </w:hyperlink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9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annzyeva@vk.ru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0" w:history="1">
        <w:r w:rsidR="00B5791A" w:rsidRPr="00B5791A">
          <w:rPr>
            <w:rFonts w:ascii="Arial" w:eastAsia="Times New Roman" w:hAnsi="Arial" w:cs="Arial"/>
            <w:color w:val="3C9DF2"/>
            <w:sz w:val="21"/>
            <w:lang w:eastAsia="ru-RU"/>
          </w:rPr>
          <w:t>Нижний Новгород, улица Лескова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bdr w:val="none" w:sz="0" w:space="0" w:color="auto" w:frame="1"/>
          <w:lang w:eastAsia="ru-RU"/>
        </w:rPr>
      </w:pPr>
      <w:hyperlink r:id="rId71" w:tgtFrame="_blank" w:history="1">
        <w:r w:rsidR="00B5791A" w:rsidRPr="00B5791A">
          <w:rPr>
            <w:rFonts w:ascii="Arial" w:eastAsia="Times New Roman" w:hAnsi="Arial" w:cs="Arial"/>
            <w:b/>
            <w:bCs/>
            <w:color w:val="3C9DF2"/>
            <w:sz w:val="27"/>
            <w:szCs w:val="27"/>
            <w:lang w:eastAsia="ru-RU"/>
          </w:rPr>
          <w:t>Секретарь-делопроизводитель</w:t>
        </w:r>
      </w:hyperlink>
    </w:p>
    <w:p w:rsidR="00741894" w:rsidRPr="00B5791A" w:rsidRDefault="00741894" w:rsidP="00B5791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03233"/>
          <w:sz w:val="27"/>
          <w:szCs w:val="27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/>
          <w:bCs/>
          <w:color w:val="303233"/>
          <w:sz w:val="27"/>
          <w:lang w:eastAsia="ru-RU"/>
        </w:rPr>
      </w:pPr>
      <w:r w:rsidRPr="00B5791A">
        <w:rPr>
          <w:rFonts w:ascii="Arial" w:eastAsia="Times New Roman" w:hAnsi="Arial" w:cs="Arial"/>
          <w:b/>
          <w:bCs/>
          <w:color w:val="303233"/>
          <w:sz w:val="27"/>
          <w:lang w:eastAsia="ru-RU"/>
        </w:rPr>
        <w:t>25 000 – 35 000 руб.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2" w:history="1">
        <w:r w:rsidR="00B5791A" w:rsidRPr="00B5791A">
          <w:rPr>
            <w:rFonts w:ascii="Arial" w:eastAsia="Times New Roman" w:hAnsi="Arial" w:cs="Arial"/>
            <w:color w:val="303233"/>
            <w:sz w:val="21"/>
            <w:lang w:eastAsia="ru-RU"/>
          </w:rPr>
          <w:t>ООО ФСПБ</w:t>
        </w:r>
      </w:hyperlink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Нижний Новгород</w:t>
      </w:r>
    </w:p>
    <w:p w:rsidR="00B5791A" w:rsidRPr="00B5791A" w:rsidRDefault="00B5791A" w:rsidP="00B5791A">
      <w:pPr>
        <w:spacing w:after="0" w:line="240" w:lineRule="auto"/>
        <w:textAlignment w:val="center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Отклик без резюме</w:t>
      </w: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документооборота: написание официальных писем, запросов. Формирование реестров документов / счетов, регистрация входящей и исходящей корреспонденции. Учет первичной документации: сбор оригиналов...</w:t>
      </w: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Опытный пользователь ПК: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Excel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Internet</w:t>
      </w:r>
      <w:proofErr w:type="spellEnd"/>
      <w:r w:rsidRPr="00B5791A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 Личные качества: Ответственность, инициативность, коммуникабельность, внимательность, пунктуальность, исполнительность. Уверенный навык работы в режиме многозадачности...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B5791A" w:rsidP="00B5791A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5791A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>Шабаров</w:t>
      </w:r>
      <w:proofErr w:type="spellEnd"/>
      <w:r w:rsidRPr="00B5791A">
        <w:rPr>
          <w:rFonts w:ascii="Arial" w:eastAsia="Times New Roman" w:hAnsi="Arial" w:cs="Arial"/>
          <w:bCs/>
          <w:color w:val="303233"/>
          <w:sz w:val="24"/>
          <w:szCs w:val="24"/>
          <w:bdr w:val="none" w:sz="0" w:space="0" w:color="auto" w:frame="1"/>
          <w:lang w:eastAsia="ru-RU"/>
        </w:rPr>
        <w:t xml:space="preserve"> Руслан Александрович</w:t>
      </w:r>
    </w:p>
    <w:p w:rsidR="00741894" w:rsidRPr="00B5791A" w:rsidRDefault="00741894" w:rsidP="00B5791A">
      <w:pPr>
        <w:spacing w:after="0" w:line="240" w:lineRule="auto"/>
        <w:rPr>
          <w:rFonts w:ascii="Arial" w:eastAsia="Times New Roman" w:hAnsi="Arial" w:cs="Arial"/>
          <w:bCs/>
          <w:color w:val="303233"/>
          <w:sz w:val="24"/>
          <w:szCs w:val="24"/>
          <w:lang w:eastAsia="ru-RU"/>
        </w:rPr>
      </w:pPr>
    </w:p>
    <w:p w:rsidR="00B5791A" w:rsidRPr="00B5791A" w:rsidRDefault="00B5791A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5791A">
        <w:rPr>
          <w:rFonts w:ascii="Arial" w:eastAsia="Times New Roman" w:hAnsi="Arial" w:cs="Arial"/>
          <w:color w:val="303233"/>
          <w:sz w:val="18"/>
          <w:lang w:eastAsia="ru-RU"/>
        </w:rPr>
        <w:t>Номера телефонов — только для звонков. Сообщения в </w:t>
      </w:r>
      <w:proofErr w:type="spellStart"/>
      <w:r w:rsidRPr="00B5791A">
        <w:rPr>
          <w:rFonts w:ascii="Arial" w:eastAsia="Times New Roman" w:hAnsi="Arial" w:cs="Arial"/>
          <w:color w:val="303233"/>
          <w:sz w:val="18"/>
          <w:lang w:eastAsia="ru-RU"/>
        </w:rPr>
        <w:t>мессенджеры</w:t>
      </w:r>
      <w:proofErr w:type="spellEnd"/>
      <w:r w:rsidRPr="00B5791A">
        <w:rPr>
          <w:rFonts w:ascii="Arial" w:eastAsia="Times New Roman" w:hAnsi="Arial" w:cs="Arial"/>
          <w:color w:val="303233"/>
          <w:sz w:val="18"/>
          <w:lang w:eastAsia="ru-RU"/>
        </w:rPr>
        <w:t xml:space="preserve"> и </w:t>
      </w:r>
      <w:proofErr w:type="spellStart"/>
      <w:r w:rsidRPr="00B5791A">
        <w:rPr>
          <w:rFonts w:ascii="Arial" w:eastAsia="Times New Roman" w:hAnsi="Arial" w:cs="Arial"/>
          <w:color w:val="303233"/>
          <w:sz w:val="18"/>
          <w:lang w:eastAsia="ru-RU"/>
        </w:rPr>
        <w:t>смс</w:t>
      </w:r>
      <w:proofErr w:type="spellEnd"/>
      <w:r w:rsidRPr="00B5791A">
        <w:rPr>
          <w:rFonts w:ascii="Arial" w:eastAsia="Times New Roman" w:hAnsi="Arial" w:cs="Arial"/>
          <w:color w:val="303233"/>
          <w:sz w:val="18"/>
          <w:lang w:eastAsia="ru-RU"/>
        </w:rPr>
        <w:t> не дойдут.</w:t>
      </w:r>
      <w:r w:rsidRPr="00B5791A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 </w:t>
      </w:r>
    </w:p>
    <w:p w:rsidR="00741894" w:rsidRDefault="0074189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3" w:history="1">
        <w:r w:rsidR="00B5791A" w:rsidRPr="00B5791A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+7 960 1879400</w:t>
        </w:r>
      </w:hyperlink>
    </w:p>
    <w:p w:rsidR="00741894" w:rsidRPr="00B5791A" w:rsidRDefault="0074189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Default="001C307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4" w:history="1">
        <w:r w:rsidR="00B5791A" w:rsidRPr="00B5791A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+7 960 1891698</w:t>
        </w:r>
      </w:hyperlink>
    </w:p>
    <w:p w:rsidR="00741894" w:rsidRPr="00B5791A" w:rsidRDefault="00741894" w:rsidP="00B5791A">
      <w:pPr>
        <w:spacing w:after="12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5791A" w:rsidRPr="00B5791A" w:rsidRDefault="001C3074" w:rsidP="00B5791A">
      <w:pPr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5" w:history="1">
        <w:r w:rsidR="00B5791A" w:rsidRPr="00B5791A">
          <w:rPr>
            <w:rFonts w:ascii="Arial" w:eastAsia="Times New Roman" w:hAnsi="Arial" w:cs="Arial"/>
            <w:color w:val="3C9DF2"/>
            <w:sz w:val="21"/>
            <w:u w:val="single"/>
            <w:lang w:eastAsia="ru-RU"/>
          </w:rPr>
          <w:t>arbitr.shabarov@gmail.com</w:t>
        </w:r>
      </w:hyperlink>
    </w:p>
    <w:p w:rsidR="00B5791A" w:rsidRDefault="00B5791A" w:rsidP="00DD029C">
      <w:pPr>
        <w:shd w:val="clear" w:color="auto" w:fill="FFFFFF"/>
        <w:spacing w:after="0" w:line="240" w:lineRule="auto"/>
      </w:pPr>
    </w:p>
    <w:sectPr w:rsidR="00B5791A" w:rsidSect="009A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D1"/>
    <w:rsid w:val="000B2DF7"/>
    <w:rsid w:val="001C3074"/>
    <w:rsid w:val="00741894"/>
    <w:rsid w:val="007E470C"/>
    <w:rsid w:val="009A3DE8"/>
    <w:rsid w:val="009C57D1"/>
    <w:rsid w:val="00B5791A"/>
    <w:rsid w:val="00DD029C"/>
    <w:rsid w:val="00E1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E8"/>
  </w:style>
  <w:style w:type="paragraph" w:styleId="3">
    <w:name w:val="heading 3"/>
    <w:basedOn w:val="a"/>
    <w:link w:val="30"/>
    <w:uiPriority w:val="9"/>
    <w:qFormat/>
    <w:rsid w:val="009C5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cancy-contactsphone-text">
    <w:name w:val="vacancy-contacts__phone-text"/>
    <w:basedOn w:val="a0"/>
    <w:rsid w:val="009C57D1"/>
  </w:style>
  <w:style w:type="character" w:styleId="a3">
    <w:name w:val="Hyperlink"/>
    <w:basedOn w:val="a0"/>
    <w:uiPriority w:val="99"/>
    <w:semiHidden/>
    <w:unhideWhenUsed/>
    <w:rsid w:val="009C57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C5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oko-header-section-3">
    <w:name w:val="bloko-header-section-3"/>
    <w:basedOn w:val="a0"/>
    <w:rsid w:val="009C57D1"/>
  </w:style>
  <w:style w:type="character" w:customStyle="1" w:styleId="highlighted">
    <w:name w:val="highlighted"/>
    <w:basedOn w:val="a0"/>
    <w:rsid w:val="009C57D1"/>
  </w:style>
  <w:style w:type="character" w:customStyle="1" w:styleId="metro-station">
    <w:name w:val="metro-station"/>
    <w:basedOn w:val="a0"/>
    <w:rsid w:val="009C57D1"/>
  </w:style>
  <w:style w:type="paragraph" w:styleId="a4">
    <w:name w:val="Balloon Text"/>
    <w:basedOn w:val="a"/>
    <w:link w:val="a5"/>
    <w:uiPriority w:val="99"/>
    <w:semiHidden/>
    <w:unhideWhenUsed/>
    <w:rsid w:val="009C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7D1"/>
    <w:rPr>
      <w:rFonts w:ascii="Tahoma" w:hAnsi="Tahoma" w:cs="Tahoma"/>
      <w:sz w:val="16"/>
      <w:szCs w:val="16"/>
    </w:rPr>
  </w:style>
  <w:style w:type="paragraph" w:customStyle="1" w:styleId="bloko-text">
    <w:name w:val="bloko-text"/>
    <w:basedOn w:val="a"/>
    <w:rsid w:val="00B5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ext1">
    <w:name w:val="bloko-text1"/>
    <w:basedOn w:val="a0"/>
    <w:rsid w:val="00B57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794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0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64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895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35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676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19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6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595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773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86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4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7855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8913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12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39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5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7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16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24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7596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83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4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7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02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05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104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7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6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0940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52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68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70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6262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7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1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747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4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5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0402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658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047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295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1947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0426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397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6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9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1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5535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20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99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3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2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480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388">
          <w:marLeft w:val="-360"/>
          <w:marRight w:val="-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5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8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60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4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10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493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282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3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2060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451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66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633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2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1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9798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944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9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18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83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9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89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97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787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4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949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43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28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09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4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0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482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53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70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012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5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1101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24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108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21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60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88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4961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96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8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4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78407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851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44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7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21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5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997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1511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43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7647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3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56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5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975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11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2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814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92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6556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41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49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905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207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210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1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7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05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872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584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7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6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59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9636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7981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9648334201" TargetMode="External"/><Relationship Id="rId18" Type="http://schemas.openxmlformats.org/officeDocument/2006/relationships/hyperlink" Target="mailto:nikolaeva_i_23@mail.ru" TargetMode="External"/><Relationship Id="rId26" Type="http://schemas.openxmlformats.org/officeDocument/2006/relationships/hyperlink" Target="tel:+79601937077" TargetMode="External"/><Relationship Id="rId39" Type="http://schemas.openxmlformats.org/officeDocument/2006/relationships/hyperlink" Target="https://nn.hh.ru/vacancy/73781112?from=vacancy_search_list&amp;query=%2C%D0%B4%D0%B5%D0%BB%D0%BE%D0%BF%D1%80%D0%BE%D0%B8%D0%B7%D0%B2%D0%BE%D0%B4%D0%B8%D1%82%D0%B5%D0%BB%D1%8C" TargetMode="External"/><Relationship Id="rId21" Type="http://schemas.openxmlformats.org/officeDocument/2006/relationships/hyperlink" Target="https://nn.hh.ru/employer/2847321?hhtmFrom=vacancy_search_list" TargetMode="External"/><Relationship Id="rId34" Type="http://schemas.openxmlformats.org/officeDocument/2006/relationships/hyperlink" Target="https://nn.hh.ru/vacancy/71447687?from=vacancy_search_list&amp;query=%2C%D0%B4%D0%B5%D0%BB%D0%BE%D0%BF%D1%80%D0%BE%D0%B8%D0%B7%D0%B2%D0%BE%D0%B4%D0%B8%D1%82%D0%B5%D0%BB%D1%8C" TargetMode="External"/><Relationship Id="rId42" Type="http://schemas.openxmlformats.org/officeDocument/2006/relationships/hyperlink" Target="mailto:s128_nn@mail.52gov.ru" TargetMode="External"/><Relationship Id="rId47" Type="http://schemas.openxmlformats.org/officeDocument/2006/relationships/hyperlink" Target="tel:+79587287372" TargetMode="External"/><Relationship Id="rId50" Type="http://schemas.openxmlformats.org/officeDocument/2006/relationships/hyperlink" Target="https://nn.hh.ru/vacancy/73334690?from=vacancy_search_list&amp;query=%2C%D0%B4%D0%B5%D0%BB%D0%BE%D0%BF%D1%80%D0%BE%D0%B8%D0%B7%D0%B2%D0%BE%D0%B4%D0%B8%D1%82%D0%B5%D0%BB%D1%8C" TargetMode="External"/><Relationship Id="rId55" Type="http://schemas.openxmlformats.org/officeDocument/2006/relationships/hyperlink" Target="https://nn.hh.ru/search/vacancy/map?vacancy_id=73334690" TargetMode="External"/><Relationship Id="rId63" Type="http://schemas.openxmlformats.org/officeDocument/2006/relationships/hyperlink" Target="tel:+79918995355" TargetMode="External"/><Relationship Id="rId68" Type="http://schemas.openxmlformats.org/officeDocument/2006/relationships/hyperlink" Target="tel:+7903058225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nn.hh.ru/vacancy/73916128?from=vacancy_search_list&amp;query=%2C%D0%B4%D0%B5%D0%BB%D0%BE%D0%BF%D1%80%D0%BE%D0%B8%D0%B7%D0%B2%D0%BE%D0%B4%D0%B8%D1%82%D0%B5%D0%BB%D1%8C" TargetMode="External"/><Relationship Id="rId71" Type="http://schemas.openxmlformats.org/officeDocument/2006/relationships/hyperlink" Target="https://nn.hh.ru/analytics_source/vacancy/72889939?from=vacancy_search_list&amp;query=%2C%D0%B4%D0%B5%D0%BB%D0%BE%D0%BF%D1%80%D0%BE%D0%B8%D0%B7%D0%B2%D0%BE%D0%B4%D0%B8%D1%82%D0%B5%D0%BB%D1%8C&amp;requestId=16716207699823b613d580fe56a876de&amp;totalVacancies=56&amp;position=36&amp;source=vacanc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n.hh.ru/analytics_source/vacancy/73799861?from=vacancy_search_list&amp;query=%2C%D0%B4%D0%B5%D0%BB%D0%BE%D0%BF%D1%80%D0%BE%D0%B8%D0%B7%D0%B2%D0%BE%D0%B4%D0%B8%D1%82%D0%B5%D0%BB%D1%8C&amp;requestId=16716207699823b613d580fe56a876de&amp;totalVacancies=56&amp;position=7&amp;source=vacancies" TargetMode="External"/><Relationship Id="rId29" Type="http://schemas.openxmlformats.org/officeDocument/2006/relationships/hyperlink" Target="https://nn.hh.ru/search/vacancy/map?vacancy_id=73807960" TargetMode="External"/><Relationship Id="rId11" Type="http://schemas.openxmlformats.org/officeDocument/2006/relationships/hyperlink" Target="https://nn.hh.ru/vacancy/72724829?from=vacancy_search_list&amp;query=%2C%D0%B4%D0%B5%D0%BB%D0%BE%D0%BF%D1%80%D0%BE%D0%B8%D0%B7%D0%B2%D0%BE%D0%B4%D0%B8%D1%82%D0%B5%D0%BB%D1%8C" TargetMode="External"/><Relationship Id="rId24" Type="http://schemas.openxmlformats.org/officeDocument/2006/relationships/hyperlink" Target="https://nn.hh.ru/vacancy/73807960?from=vacancy_search_list&amp;query=%2C%D0%B4%D0%B5%D0%BB%D0%BE%D0%BF%D1%80%D0%BE%D0%B8%D0%B7%D0%B2%D0%BE%D0%B4%D0%B8%D1%82%D0%B5%D0%BB%D1%8C" TargetMode="External"/><Relationship Id="rId32" Type="http://schemas.openxmlformats.org/officeDocument/2006/relationships/hyperlink" Target="mailto:grischenko.ka@dns-shop.ru" TargetMode="External"/><Relationship Id="rId37" Type="http://schemas.openxmlformats.org/officeDocument/2006/relationships/hyperlink" Target="tel:+79056672983" TargetMode="External"/><Relationship Id="rId40" Type="http://schemas.openxmlformats.org/officeDocument/2006/relationships/hyperlink" Target="https://nn.hh.ru/employer/4822055?hhtmFrom=vacancy_search_list" TargetMode="External"/><Relationship Id="rId45" Type="http://schemas.openxmlformats.org/officeDocument/2006/relationships/hyperlink" Target="https://nn.hh.ru/employer/3732300?hhtmFrom=vacancy_search_list" TargetMode="External"/><Relationship Id="rId53" Type="http://schemas.openxmlformats.org/officeDocument/2006/relationships/hyperlink" Target="tel:+79632311573" TargetMode="External"/><Relationship Id="rId58" Type="http://schemas.openxmlformats.org/officeDocument/2006/relationships/hyperlink" Target="tel:+79601943395" TargetMode="External"/><Relationship Id="rId66" Type="http://schemas.openxmlformats.org/officeDocument/2006/relationships/hyperlink" Target="https://nn.hh.ru/vacancy/73124219?from=vacancy_search_list&amp;query=%2C%D0%B4%D0%B5%D0%BB%D0%BE%D0%BF%D1%80%D0%BE%D0%B8%D0%B7%D0%B2%D0%BE%D0%B4%D0%B8%D1%82%D0%B5%D0%BB%D1%8C" TargetMode="External"/><Relationship Id="rId74" Type="http://schemas.openxmlformats.org/officeDocument/2006/relationships/hyperlink" Target="tel:+79601891698" TargetMode="External"/><Relationship Id="rId5" Type="http://schemas.openxmlformats.org/officeDocument/2006/relationships/hyperlink" Target="mailto:n.mitina@cccb.ru" TargetMode="External"/><Relationship Id="rId15" Type="http://schemas.openxmlformats.org/officeDocument/2006/relationships/hyperlink" Target="https://nn.hh.ru/search/vacancy/map?vacancy_id=72724829" TargetMode="External"/><Relationship Id="rId23" Type="http://schemas.openxmlformats.org/officeDocument/2006/relationships/hyperlink" Target="https://nn.hh.ru/search/vacancy/map?vacancy_id=69732656" TargetMode="External"/><Relationship Id="rId28" Type="http://schemas.openxmlformats.org/officeDocument/2006/relationships/hyperlink" Target="mailto:ksk-ok@list.ru" TargetMode="External"/><Relationship Id="rId36" Type="http://schemas.openxmlformats.org/officeDocument/2006/relationships/hyperlink" Target="tel:+79056655352" TargetMode="External"/><Relationship Id="rId49" Type="http://schemas.openxmlformats.org/officeDocument/2006/relationships/hyperlink" Target="https://nn.hh.ru/search/vacancy/map?vacancy_id=73407377" TargetMode="External"/><Relationship Id="rId57" Type="http://schemas.openxmlformats.org/officeDocument/2006/relationships/hyperlink" Target="https://nn.hh.ru/employer/873036?hhtmFrom=vacancy_search_list" TargetMode="External"/><Relationship Id="rId61" Type="http://schemas.openxmlformats.org/officeDocument/2006/relationships/hyperlink" Target="https://nn.hh.ru/analytics_source/vacancy/71832757?from=vacancy_search_list&amp;query=%2C%D0%B4%D0%B5%D0%BB%D0%BE%D0%BF%D1%80%D0%BE%D0%B8%D0%B7%D0%B2%D0%BE%D0%B4%D0%B8%D1%82%D0%B5%D0%BB%D1%8C&amp;requestId=16716207699823b613d580fe56a876de&amp;totalVacancies=56&amp;position=31&amp;source=vacancies" TargetMode="External"/><Relationship Id="rId10" Type="http://schemas.openxmlformats.org/officeDocument/2006/relationships/hyperlink" Target="mailto:whh20n@yandex.ru" TargetMode="External"/><Relationship Id="rId19" Type="http://schemas.openxmlformats.org/officeDocument/2006/relationships/hyperlink" Target="https://nn.hh.ru/search/vacancy/map?vacancy_id=73799861" TargetMode="External"/><Relationship Id="rId31" Type="http://schemas.openxmlformats.org/officeDocument/2006/relationships/hyperlink" Target="https://nn.hh.ru/employer/1025275?hhtmFrom=vacancy_search_list" TargetMode="External"/><Relationship Id="rId44" Type="http://schemas.openxmlformats.org/officeDocument/2006/relationships/hyperlink" Target="https://nn.hh.ru/vacancy/73407377?from=vacancy_search_list&amp;query=%2C%D0%B4%D0%B5%D0%BB%D0%BE%D0%BF%D1%80%D0%BE%D0%B8%D0%B7%D0%B2%D0%BE%D0%B4%D0%B8%D1%82%D0%B5%D0%BB%D1%8C" TargetMode="External"/><Relationship Id="rId52" Type="http://schemas.openxmlformats.org/officeDocument/2006/relationships/hyperlink" Target="tel:+79648365601" TargetMode="External"/><Relationship Id="rId60" Type="http://schemas.openxmlformats.org/officeDocument/2006/relationships/hyperlink" Target="https://nn.hh.ru/search/vacancy/map?vacancy_id=73250825" TargetMode="External"/><Relationship Id="rId65" Type="http://schemas.openxmlformats.org/officeDocument/2006/relationships/hyperlink" Target="https://nn.hh.ru/search/vacancy/map?vacancy_id=71832757" TargetMode="External"/><Relationship Id="rId73" Type="http://schemas.openxmlformats.org/officeDocument/2006/relationships/hyperlink" Target="tel:+79601879400" TargetMode="External"/><Relationship Id="rId4" Type="http://schemas.openxmlformats.org/officeDocument/2006/relationships/hyperlink" Target="https://nn.hh.ru/employer/4134956?hhtmFrom=vacancy_search_list" TargetMode="External"/><Relationship Id="rId9" Type="http://schemas.openxmlformats.org/officeDocument/2006/relationships/hyperlink" Target="tel:+79601902069" TargetMode="External"/><Relationship Id="rId14" Type="http://schemas.openxmlformats.org/officeDocument/2006/relationships/hyperlink" Target="mailto:p0c4ta9954@yandex.ru" TargetMode="External"/><Relationship Id="rId22" Type="http://schemas.openxmlformats.org/officeDocument/2006/relationships/hyperlink" Target="tel:+79012480694" TargetMode="External"/><Relationship Id="rId27" Type="http://schemas.openxmlformats.org/officeDocument/2006/relationships/hyperlink" Target="tel:+79601937042" TargetMode="External"/><Relationship Id="rId30" Type="http://schemas.openxmlformats.org/officeDocument/2006/relationships/hyperlink" Target="https://nn.hh.ru/vacancy/72879668?from=vacancy_search_list&amp;query=%2C%D0%B4%D0%B5%D0%BB%D0%BE%D0%BF%D1%80%D0%BE%D0%B8%D0%B7%D0%B2%D0%BE%D0%B4%D0%B8%D1%82%D0%B5%D0%BB%D1%8C" TargetMode="External"/><Relationship Id="rId35" Type="http://schemas.openxmlformats.org/officeDocument/2006/relationships/hyperlink" Target="https://nn.hh.ru/employer/3940538?hhtmFrom=vacancy_search_list" TargetMode="External"/><Relationship Id="rId43" Type="http://schemas.openxmlformats.org/officeDocument/2006/relationships/hyperlink" Target="https://nn.hh.ru/search/vacancy/map?vacancy_id=73781112" TargetMode="External"/><Relationship Id="rId48" Type="http://schemas.openxmlformats.org/officeDocument/2006/relationships/hyperlink" Target="mailto:dog-ikprofi@yandex.ru" TargetMode="External"/><Relationship Id="rId56" Type="http://schemas.openxmlformats.org/officeDocument/2006/relationships/hyperlink" Target="https://nn.hh.ru/analytics_source/vacancy/73250825?from=vacancy_search_list&amp;query=%2C%D0%B4%D0%B5%D0%BB%D0%BE%D0%BF%D1%80%D0%BE%D0%B8%D0%B7%D0%B2%D0%BE%D0%B4%D0%B8%D1%82%D0%B5%D0%BB%D1%8C&amp;requestId=16716207699823b613d580fe56a876de&amp;totalVacancies=56&amp;position=29&amp;source=vacancies" TargetMode="External"/><Relationship Id="rId64" Type="http://schemas.openxmlformats.org/officeDocument/2006/relationships/hyperlink" Target="mailto:fevraleva.ms@nnte.ru" TargetMode="External"/><Relationship Id="rId69" Type="http://schemas.openxmlformats.org/officeDocument/2006/relationships/hyperlink" Target="mailto:annzyeva@vk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nn.hh.ru/employer/4362108?hhtmFrom=vacancy_search_list" TargetMode="External"/><Relationship Id="rId51" Type="http://schemas.openxmlformats.org/officeDocument/2006/relationships/hyperlink" Target="https://nn.hh.ru/employer/3693538?hhtmFrom=vacancy_search_list" TargetMode="External"/><Relationship Id="rId72" Type="http://schemas.openxmlformats.org/officeDocument/2006/relationships/hyperlink" Target="https://nn.hh.ru/employer/4682105?hhtmFrom=vacancy_search_lis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n.hh.ru/employer/5575818?hhtmFrom=vacancy_search_list" TargetMode="External"/><Relationship Id="rId17" Type="http://schemas.openxmlformats.org/officeDocument/2006/relationships/hyperlink" Target="https://nn.hh.ru/employer/2966299?hhtmFrom=vacancy_search_list" TargetMode="External"/><Relationship Id="rId25" Type="http://schemas.openxmlformats.org/officeDocument/2006/relationships/hyperlink" Target="https://nn.hh.ru/employer/2713149?hhtmFrom=vacancy_search_list" TargetMode="External"/><Relationship Id="rId33" Type="http://schemas.openxmlformats.org/officeDocument/2006/relationships/hyperlink" Target="https://nn.hh.ru/search/vacancy/map?vacancy_id=72879668" TargetMode="External"/><Relationship Id="rId38" Type="http://schemas.openxmlformats.org/officeDocument/2006/relationships/hyperlink" Target="https://nn.hh.ru/search/vacancy/map?vacancy_id=71447687" TargetMode="External"/><Relationship Id="rId46" Type="http://schemas.openxmlformats.org/officeDocument/2006/relationships/hyperlink" Target="tel:+79587287383" TargetMode="External"/><Relationship Id="rId59" Type="http://schemas.openxmlformats.org/officeDocument/2006/relationships/hyperlink" Target="mailto:kadrvetgbu@mail.ru" TargetMode="External"/><Relationship Id="rId67" Type="http://schemas.openxmlformats.org/officeDocument/2006/relationships/hyperlink" Target="https://nn.hh.ru/employer/3937700?hhtmFrom=vacancy_search_list" TargetMode="External"/><Relationship Id="rId20" Type="http://schemas.openxmlformats.org/officeDocument/2006/relationships/hyperlink" Target="https://nn.hh.ru/vacancy/69732656?from=vacancy_search_list&amp;query=%2C%D0%B4%D0%B5%D0%BB%D0%BE%D0%BF%D1%80%D0%BE%D0%B8%D0%B7%D0%B2%D0%BE%D0%B4%D0%B8%D1%82%D0%B5%D0%BB%D1%8C" TargetMode="External"/><Relationship Id="rId41" Type="http://schemas.openxmlformats.org/officeDocument/2006/relationships/hyperlink" Target="tel:+79601919827" TargetMode="External"/><Relationship Id="rId54" Type="http://schemas.openxmlformats.org/officeDocument/2006/relationships/hyperlink" Target="mailto:mp-red@yandex.ru" TargetMode="External"/><Relationship Id="rId62" Type="http://schemas.openxmlformats.org/officeDocument/2006/relationships/hyperlink" Target="https://nn.hh.ru/employer/1812731?hhtmFrom=vacancy_search_list" TargetMode="External"/><Relationship Id="rId70" Type="http://schemas.openxmlformats.org/officeDocument/2006/relationships/hyperlink" Target="https://nn.hh.ru/search/vacancy/map?vacancy_id=73124219" TargetMode="External"/><Relationship Id="rId75" Type="http://schemas.openxmlformats.org/officeDocument/2006/relationships/hyperlink" Target="mailto:arbitr.shabaro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n.hh.ru/search/vacancy/map?vacancy_id=73990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2022-12-21T11:06:00Z</dcterms:created>
  <dcterms:modified xsi:type="dcterms:W3CDTF">2023-01-16T11:44:00Z</dcterms:modified>
</cp:coreProperties>
</file>